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00"/>
        <w:gridCol w:w="1080"/>
        <w:gridCol w:w="1080"/>
        <w:gridCol w:w="1080"/>
        <w:gridCol w:w="470"/>
        <w:gridCol w:w="1550"/>
        <w:gridCol w:w="1267"/>
        <w:gridCol w:w="313"/>
        <w:gridCol w:w="580"/>
        <w:gridCol w:w="1000"/>
      </w:tblGrid>
      <w:tr w:rsidR="004F0655" w:rsidRPr="002979C0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方正黑体_GBK" w:eastAsia="方正黑体_GBK" w:hAnsi="宋体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0655" w:rsidRPr="002979C0">
        <w:trPr>
          <w:trHeight w:val="915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Times New Roman"/>
                <w:color w:val="000000"/>
                <w:kern w:val="0"/>
                <w:sz w:val="40"/>
                <w:szCs w:val="40"/>
              </w:rPr>
            </w:pPr>
            <w:r w:rsidRPr="00DB4DCF">
              <w:rPr>
                <w:rFonts w:ascii="方正小标宋_GBK" w:eastAsia="方正小标宋_GBK" w:hAnsi="宋体" w:cs="方正小标宋_GBK" w:hint="eastAsia"/>
                <w:color w:val="000000"/>
                <w:kern w:val="0"/>
                <w:sz w:val="40"/>
                <w:szCs w:val="40"/>
              </w:rPr>
              <w:t>昆山市级专精特新企业</w:t>
            </w:r>
          </w:p>
          <w:p w:rsidR="004F0655" w:rsidRPr="00DB4DCF" w:rsidRDefault="004F0655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Times New Roman"/>
                <w:color w:val="000000"/>
                <w:kern w:val="0"/>
                <w:sz w:val="40"/>
                <w:szCs w:val="40"/>
              </w:rPr>
            </w:pPr>
            <w:r w:rsidRPr="00DB4DCF">
              <w:rPr>
                <w:rFonts w:ascii="方正小标宋_GBK" w:eastAsia="方正小标宋_GBK" w:hAnsi="宋体" w:cs="方正小标宋_GBK" w:hint="eastAsia"/>
                <w:color w:val="000000"/>
                <w:kern w:val="0"/>
                <w:sz w:val="40"/>
                <w:szCs w:val="40"/>
              </w:rPr>
              <w:t>信用承诺书</w:t>
            </w:r>
          </w:p>
        </w:tc>
      </w:tr>
      <w:tr w:rsidR="004F0655" w:rsidRPr="002979C0">
        <w:trPr>
          <w:trHeight w:val="300"/>
        </w:trPr>
        <w:tc>
          <w:tcPr>
            <w:tcW w:w="6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4F0655" w:rsidRPr="002979C0" w:rsidTr="004A2105">
        <w:trPr>
          <w:trHeight w:val="11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D772C8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88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D772C8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主导产品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8C2116">
            <w:pPr>
              <w:widowControl/>
              <w:spacing w:line="600" w:lineRule="exact"/>
              <w:jc w:val="center"/>
              <w:rPr>
                <w:rFonts w:ascii="宋体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市场占有率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4F0655" w:rsidRPr="002979C0" w:rsidTr="004A2105">
        <w:trPr>
          <w:trHeight w:val="10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 w:rsidP="00D772C8">
            <w:pPr>
              <w:widowControl/>
              <w:spacing w:line="600" w:lineRule="exact"/>
              <w:ind w:rightChars="-25" w:right="-53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所属区镇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项目责任人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联系电话　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4F0655" w:rsidRPr="002979C0">
        <w:trPr>
          <w:trHeight w:val="439"/>
        </w:trPr>
        <w:tc>
          <w:tcPr>
            <w:tcW w:w="99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项目申报单位承诺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:                                                        </w:t>
            </w:r>
          </w:p>
        </w:tc>
      </w:tr>
      <w:tr w:rsidR="004F0655" w:rsidRPr="002979C0" w:rsidTr="008D71C7">
        <w:trPr>
          <w:trHeight w:val="57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Pr="003C1BBC" w:rsidRDefault="004F0655" w:rsidP="00D772C8">
            <w:pPr>
              <w:ind w:firstLineChars="200" w:firstLine="420"/>
              <w:rPr>
                <w:rFonts w:cs="Times New Roman"/>
              </w:rPr>
            </w:pPr>
            <w:r w:rsidRPr="003C1BBC">
              <w:t>1</w:t>
            </w:r>
            <w:r w:rsidRPr="003C1BBC">
              <w:rPr>
                <w:rFonts w:cs="宋体" w:hint="eastAsia"/>
              </w:rPr>
              <w:t>、本单位近三年信用状况良好，无严重失信行为。</w:t>
            </w:r>
          </w:p>
        </w:tc>
      </w:tr>
      <w:tr w:rsidR="004F0655" w:rsidRPr="002979C0" w:rsidTr="008D71C7">
        <w:trPr>
          <w:trHeight w:val="63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Pr="003C1BBC" w:rsidRDefault="004F0655" w:rsidP="00A612B3">
            <w:pPr>
              <w:rPr>
                <w:rFonts w:cs="Times New Roman"/>
              </w:rPr>
            </w:pPr>
            <w:r w:rsidRPr="003C1BBC">
              <w:t xml:space="preserve">    2</w:t>
            </w:r>
            <w:r w:rsidRPr="003C1BBC">
              <w:rPr>
                <w:rFonts w:cs="宋体" w:hint="eastAsia"/>
              </w:rPr>
              <w:t>、申报的所有材料均依据相关项目申报要求，据实提供。</w:t>
            </w:r>
          </w:p>
        </w:tc>
      </w:tr>
      <w:tr w:rsidR="004F0655" w:rsidRPr="002979C0" w:rsidTr="008D71C7">
        <w:trPr>
          <w:trHeight w:val="630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Pr="003C1BBC" w:rsidRDefault="004F0655" w:rsidP="00597386">
            <w:pPr>
              <w:rPr>
                <w:rFonts w:cs="Times New Roman"/>
              </w:rPr>
            </w:pPr>
            <w:r>
              <w:t xml:space="preserve">    3</w:t>
            </w:r>
            <w:r w:rsidRPr="003C1BBC">
              <w:rPr>
                <w:rFonts w:cs="宋体" w:hint="eastAsia"/>
              </w:rPr>
              <w:t>、如违背以上承诺，愿意承担相关责任，同意有关主管部门将相关失信信息记入公共信用信息系统。严重失信的，同意在相关政府门户网站公开。</w:t>
            </w:r>
          </w:p>
        </w:tc>
      </w:tr>
      <w:tr w:rsidR="004F0655" w:rsidRPr="002979C0" w:rsidTr="008D71C7">
        <w:trPr>
          <w:trHeight w:val="675"/>
        </w:trPr>
        <w:tc>
          <w:tcPr>
            <w:tcW w:w="99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F0655" w:rsidRDefault="004F0655" w:rsidP="00D772C8">
            <w:pPr>
              <w:ind w:firstLineChars="200" w:firstLine="420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4F0655" w:rsidRPr="002979C0">
        <w:trPr>
          <w:trHeight w:val="439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936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项目申报责任人（签名）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>
        <w:trPr>
          <w:trHeight w:val="103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gridSpan w:val="5"/>
            <w:noWrap/>
            <w:vAlign w:val="center"/>
          </w:tcPr>
          <w:p w:rsidR="004F0655" w:rsidRDefault="004F0655" w:rsidP="00D772C8">
            <w:pPr>
              <w:widowControl/>
              <w:spacing w:line="600" w:lineRule="exact"/>
              <w:ind w:firstLineChars="50" w:firstLine="110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单位负责人（签名）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（公章）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F0655" w:rsidRPr="002979C0" w:rsidTr="004A2105">
        <w:trPr>
          <w:trHeight w:val="11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F0655" w:rsidRDefault="004F0655">
            <w:pPr>
              <w:widowControl/>
              <w:spacing w:line="60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655" w:rsidRDefault="004F0655">
            <w:pPr>
              <w:widowControl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F0655" w:rsidRDefault="004F0655" w:rsidP="000B53F0">
      <w:pPr>
        <w:snapToGrid w:val="0"/>
        <w:spacing w:line="40" w:lineRule="exact"/>
        <w:ind w:firstLineChars="200" w:firstLine="420"/>
        <w:jc w:val="center"/>
        <w:rPr>
          <w:rFonts w:cs="Times New Roman"/>
        </w:rPr>
      </w:pPr>
    </w:p>
    <w:sectPr w:rsidR="004F0655" w:rsidSect="002B32CA">
      <w:pgSz w:w="11906" w:h="16838"/>
      <w:pgMar w:top="1588" w:right="1588" w:bottom="1588" w:left="1588" w:header="851" w:footer="992" w:gutter="0"/>
      <w:pgNumType w:fmt="numberInDash" w:start="3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67" w:rsidRDefault="00C15567" w:rsidP="008C2116">
      <w:r>
        <w:separator/>
      </w:r>
    </w:p>
  </w:endnote>
  <w:endnote w:type="continuationSeparator" w:id="0">
    <w:p w:rsidR="00C15567" w:rsidRDefault="00C15567" w:rsidP="008C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67" w:rsidRDefault="00C15567" w:rsidP="008C2116">
      <w:r>
        <w:separator/>
      </w:r>
    </w:p>
  </w:footnote>
  <w:footnote w:type="continuationSeparator" w:id="0">
    <w:p w:rsidR="00C15567" w:rsidRDefault="00C15567" w:rsidP="008C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CDE"/>
    <w:rsid w:val="0003657B"/>
    <w:rsid w:val="000B53F0"/>
    <w:rsid w:val="00261DD9"/>
    <w:rsid w:val="00265B05"/>
    <w:rsid w:val="002979C0"/>
    <w:rsid w:val="002B32CA"/>
    <w:rsid w:val="00366B44"/>
    <w:rsid w:val="003C1BBC"/>
    <w:rsid w:val="00453080"/>
    <w:rsid w:val="004A2105"/>
    <w:rsid w:val="004A65AF"/>
    <w:rsid w:val="004C2839"/>
    <w:rsid w:val="004F0655"/>
    <w:rsid w:val="00517217"/>
    <w:rsid w:val="00590982"/>
    <w:rsid w:val="00590B80"/>
    <w:rsid w:val="00597386"/>
    <w:rsid w:val="005D10FF"/>
    <w:rsid w:val="005E3280"/>
    <w:rsid w:val="00640FCD"/>
    <w:rsid w:val="00677B5E"/>
    <w:rsid w:val="006D3090"/>
    <w:rsid w:val="00795A5E"/>
    <w:rsid w:val="007B33A7"/>
    <w:rsid w:val="007C5670"/>
    <w:rsid w:val="00816A2D"/>
    <w:rsid w:val="00880E95"/>
    <w:rsid w:val="00885DB9"/>
    <w:rsid w:val="008A7ADC"/>
    <w:rsid w:val="008C2116"/>
    <w:rsid w:val="008D71C7"/>
    <w:rsid w:val="00925611"/>
    <w:rsid w:val="009439E2"/>
    <w:rsid w:val="00954EFE"/>
    <w:rsid w:val="009D206B"/>
    <w:rsid w:val="009F3CDE"/>
    <w:rsid w:val="00A42FD7"/>
    <w:rsid w:val="00A45C68"/>
    <w:rsid w:val="00A612B3"/>
    <w:rsid w:val="00A6493D"/>
    <w:rsid w:val="00A95B3D"/>
    <w:rsid w:val="00AA4292"/>
    <w:rsid w:val="00AD7C77"/>
    <w:rsid w:val="00AF645F"/>
    <w:rsid w:val="00C15567"/>
    <w:rsid w:val="00C74478"/>
    <w:rsid w:val="00D772C8"/>
    <w:rsid w:val="00D819F9"/>
    <w:rsid w:val="00DB0B78"/>
    <w:rsid w:val="00DB4DCF"/>
    <w:rsid w:val="00E548AF"/>
    <w:rsid w:val="00EA012B"/>
    <w:rsid w:val="00F04705"/>
    <w:rsid w:val="00FA0842"/>
    <w:rsid w:val="26296380"/>
    <w:rsid w:val="51A35BD0"/>
    <w:rsid w:val="6EA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6B344B"/>
  <w15:docId w15:val="{B428E549-BABF-4B5A-A60E-B66B0257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2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3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2B32CA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rsid w:val="002B3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2B3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王磊</cp:lastModifiedBy>
  <cp:revision>6</cp:revision>
  <cp:lastPrinted>2018-06-29T03:37:00Z</cp:lastPrinted>
  <dcterms:created xsi:type="dcterms:W3CDTF">2020-06-12T01:53:00Z</dcterms:created>
  <dcterms:modified xsi:type="dcterms:W3CDTF">2021-09-22T06:31:00Z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